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02" w:rsidRPr="004B1DCC" w:rsidRDefault="00523F02" w:rsidP="00523F02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val="en-US" w:eastAsia="ru-RU"/>
        </w:rPr>
      </w:pPr>
      <w:r w:rsidRPr="004B1DCC">
        <w:rPr>
          <w:rFonts w:ascii="Tahoma" w:eastAsia="Times New Roman" w:hAnsi="Tahoma" w:cs="Tahoma"/>
          <w:color w:val="F25D21"/>
          <w:kern w:val="36"/>
          <w:sz w:val="36"/>
          <w:szCs w:val="36"/>
          <w:lang w:val="en-US" w:eastAsia="ru-RU"/>
        </w:rPr>
        <w:t xml:space="preserve">TANDEMBOX plus - </w:t>
      </w:r>
      <w:r w:rsidR="004B1DCC">
        <w:rPr>
          <w:rFonts w:ascii="Tahoma" w:eastAsia="Times New Roman" w:hAnsi="Tahoma" w:cs="Tahoma"/>
          <w:color w:val="F25D21"/>
          <w:kern w:val="36"/>
          <w:sz w:val="36"/>
          <w:szCs w:val="36"/>
          <w:lang w:val="en-US" w:eastAsia="ru-RU"/>
        </w:rPr>
        <w:t>tip-on</w:t>
      </w:r>
      <w:r w:rsidRPr="004B1DCC">
        <w:rPr>
          <w:rFonts w:ascii="Tahoma" w:eastAsia="Times New Roman" w:hAnsi="Tahoma" w:cs="Tahoma"/>
          <w:color w:val="F25D21"/>
          <w:kern w:val="36"/>
          <w:sz w:val="36"/>
          <w:szCs w:val="36"/>
          <w:lang w:val="en-US" w:eastAsia="ru-RU"/>
        </w:rPr>
        <w:t xml:space="preserve">, </w:t>
      </w:r>
      <w:r w:rsidRPr="00523F02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высота</w:t>
      </w:r>
      <w:r w:rsidRPr="004B1DCC">
        <w:rPr>
          <w:rFonts w:ascii="Tahoma" w:eastAsia="Times New Roman" w:hAnsi="Tahoma" w:cs="Tahoma"/>
          <w:color w:val="F25D21"/>
          <w:kern w:val="36"/>
          <w:sz w:val="36"/>
          <w:szCs w:val="36"/>
          <w:lang w:val="en-US" w:eastAsia="ru-RU"/>
        </w:rPr>
        <w:t xml:space="preserve"> M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0"/>
        <w:gridCol w:w="4830"/>
      </w:tblGrid>
      <w:tr w:rsidR="00523F02" w:rsidRPr="00523F02" w:rsidTr="00523F02">
        <w:tc>
          <w:tcPr>
            <w:tcW w:w="0" w:type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523F02" w:rsidRDefault="00523F02" w:rsidP="0052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333750" cy="2905125"/>
                  <wp:effectExtent l="19050" t="0" r="0" b="0"/>
                  <wp:docPr id="1" name="Рисунок 1" descr="http://nois.su/assets/images/tandembox/plus_new/Blum_box141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is.su/assets/images/tandembox/plus_new/Blum_box141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523F02" w:rsidRDefault="00523F02" w:rsidP="0052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952750" cy="2581275"/>
                  <wp:effectExtent l="19050" t="0" r="0" b="0"/>
                  <wp:docPr id="2" name="Рисунок 2" descr="http://nois.su/assets/images/tandembox/plus/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ois.su/assets/images/tandembox/plus/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F02" w:rsidRPr="00E0599B" w:rsidTr="00523F02">
        <w:tc>
          <w:tcPr>
            <w:tcW w:w="0" w:type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E0599B" w:rsidRDefault="00523F02" w:rsidP="00523F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599B"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48000" cy="1685925"/>
                  <wp:effectExtent l="19050" t="0" r="0" b="0"/>
                  <wp:docPr id="3" name="Рисунок 3" descr="http://nois.su/assets/images/tandembox/plus/col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ois.su/assets/images/tandembox/plus/col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E0599B" w:rsidRDefault="00523F02" w:rsidP="00523F02">
            <w:pPr>
              <w:spacing w:before="75" w:after="18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>Доступные цвета:   Серый.</w:t>
            </w:r>
          </w:p>
          <w:p w:rsidR="00523F02" w:rsidRPr="00E0599B" w:rsidRDefault="00523F02" w:rsidP="00523F02">
            <w:pPr>
              <w:spacing w:before="75" w:after="18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>Доступная длина ящиков: 270 мм, 350 мм, 400 мм, 450 мм, 500 мм, 550 мм, 600 мм, 650 мм.</w:t>
            </w:r>
            <w:proofErr w:type="gramEnd"/>
          </w:p>
        </w:tc>
      </w:tr>
      <w:tr w:rsidR="00523F02" w:rsidRPr="00E0599B" w:rsidTr="00523F02">
        <w:tc>
          <w:tcPr>
            <w:tcW w:w="0" w:type="auto"/>
            <w:gridSpan w:val="2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23F02" w:rsidRPr="00E0599B" w:rsidRDefault="00523F02" w:rsidP="00523F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23F02" w:rsidRPr="00E0599B" w:rsidRDefault="00523F02" w:rsidP="00523F02">
      <w:pPr>
        <w:shd w:val="clear" w:color="auto" w:fill="FFFFFF"/>
        <w:spacing w:after="0" w:line="330" w:lineRule="atLeast"/>
        <w:rPr>
          <w:rFonts w:eastAsia="Times New Roman" w:cs="Tahoma"/>
          <w:vanish/>
          <w:color w:val="787878"/>
          <w:sz w:val="18"/>
          <w:szCs w:val="18"/>
          <w:lang w:eastAsia="ru-RU"/>
        </w:rPr>
      </w:pPr>
    </w:p>
    <w:tbl>
      <w:tblPr>
        <w:tblW w:w="0" w:type="auto"/>
        <w:tblBorders>
          <w:top w:val="single" w:sz="12" w:space="0" w:color="FF4208"/>
          <w:left w:val="single" w:sz="12" w:space="0" w:color="FF4208"/>
          <w:bottom w:val="single" w:sz="12" w:space="0" w:color="FF4208"/>
          <w:right w:val="single" w:sz="12" w:space="0" w:color="FF420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5"/>
        <w:gridCol w:w="1990"/>
      </w:tblGrid>
      <w:tr w:rsidR="00523F02" w:rsidRPr="00E0599B" w:rsidTr="00523F0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4208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E0599B" w:rsidRDefault="00523F02" w:rsidP="00523F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599B">
              <w:rPr>
                <w:rFonts w:eastAsia="Times New Roman" w:cs="Times New Roman"/>
                <w:b/>
                <w:bCs/>
                <w:color w:val="FFFFFF"/>
                <w:sz w:val="18"/>
                <w:lang w:eastAsia="ru-RU"/>
              </w:rPr>
              <w:t>Комплектация</w:t>
            </w:r>
          </w:p>
        </w:tc>
      </w:tr>
      <w:tr w:rsidR="00523F02" w:rsidRPr="00E0599B" w:rsidTr="00523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E0599B" w:rsidRDefault="00523F02" w:rsidP="0089453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>царги</w:t>
            </w:r>
            <w:proofErr w:type="spellEnd"/>
            <w:r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левая + правая высота M</w:t>
            </w:r>
            <w:r w:rsidR="00723A21"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Цвет серый! Обращать внимание на глубину!!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E0599B" w:rsidRDefault="00523F02" w:rsidP="00523F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>358Mxxxxx</w:t>
            </w:r>
            <w:r w:rsidR="00894538"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(код 8822)</w:t>
            </w:r>
          </w:p>
        </w:tc>
      </w:tr>
      <w:tr w:rsidR="00523F02" w:rsidRPr="00E0599B" w:rsidTr="00523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5195B" w:rsidRDefault="0055195B" w:rsidP="004B1DCC">
            <w:pPr>
              <w:spacing w:before="75" w:after="18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19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Направляющие TIP-ON BLUMOTION </w:t>
            </w:r>
          </w:p>
          <w:p w:rsidR="00E0599B" w:rsidRPr="00E0599B" w:rsidRDefault="00723A21" w:rsidP="004B1DCC">
            <w:pPr>
              <w:spacing w:before="75" w:after="18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E0599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Обращать внимание на глубину!!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E0599B" w:rsidRDefault="0055195B" w:rsidP="0055195B">
            <w:pPr>
              <w:spacing w:before="75" w:after="18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12267</w:t>
            </w:r>
          </w:p>
        </w:tc>
      </w:tr>
      <w:tr w:rsidR="00E0599B" w:rsidRPr="00E0599B" w:rsidTr="00523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599B" w:rsidRPr="00E50221" w:rsidRDefault="00E0599B" w:rsidP="00E0599B">
            <w:pPr>
              <w:pStyle w:val="a8"/>
              <w:rPr>
                <w:lang w:eastAsia="ru-RU"/>
              </w:rPr>
            </w:pPr>
            <w:r w:rsidRPr="00E0599B">
              <w:rPr>
                <w:lang w:val="en-US" w:eastAsia="ru-RU"/>
              </w:rPr>
              <w:t>TIP</w:t>
            </w:r>
            <w:r w:rsidRPr="00E50221">
              <w:rPr>
                <w:lang w:eastAsia="ru-RU"/>
              </w:rPr>
              <w:t>-</w:t>
            </w:r>
            <w:r w:rsidRPr="00E0599B">
              <w:rPr>
                <w:lang w:val="en-US" w:eastAsia="ru-RU"/>
              </w:rPr>
              <w:t>ON</w:t>
            </w:r>
            <w:r w:rsidRPr="00E50221">
              <w:rPr>
                <w:lang w:eastAsia="ru-RU"/>
              </w:rPr>
              <w:t xml:space="preserve"> </w:t>
            </w:r>
            <w:r w:rsidRPr="00E0599B">
              <w:rPr>
                <w:lang w:val="en-US" w:eastAsia="ru-RU"/>
              </w:rPr>
              <w:t>BLUMOTION</w:t>
            </w:r>
            <w:r w:rsidRPr="00E50221">
              <w:rPr>
                <w:lang w:eastAsia="ru-RU"/>
              </w:rPr>
              <w:t xml:space="preserve"> </w:t>
            </w:r>
            <w:r w:rsidRPr="00E0599B">
              <w:rPr>
                <w:lang w:eastAsia="ru-RU"/>
              </w:rPr>
              <w:t>для</w:t>
            </w:r>
            <w:r w:rsidRPr="00E50221">
              <w:rPr>
                <w:lang w:eastAsia="ru-RU"/>
              </w:rPr>
              <w:t xml:space="preserve"> </w:t>
            </w:r>
            <w:r w:rsidRPr="00E0599B">
              <w:rPr>
                <w:lang w:val="en-US" w:eastAsia="ru-RU"/>
              </w:rPr>
              <w:t>TANDEMBOX</w:t>
            </w:r>
            <w:r w:rsidRPr="00E50221">
              <w:rPr>
                <w:lang w:eastAsia="ru-RU"/>
              </w:rPr>
              <w:t xml:space="preserve"> </w:t>
            </w:r>
            <w:r w:rsidR="00E50221">
              <w:rPr>
                <w:lang w:eastAsia="ru-RU"/>
              </w:rPr>
              <w:t xml:space="preserve">(смотреть на длину и нагрузку)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599B" w:rsidRPr="00E50221" w:rsidRDefault="00E50221" w:rsidP="004B1DCC">
            <w:pPr>
              <w:spacing w:before="75" w:after="18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12268</w:t>
            </w:r>
          </w:p>
        </w:tc>
      </w:tr>
      <w:tr w:rsidR="00523F02" w:rsidRPr="00E0599B" w:rsidTr="00523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E0599B" w:rsidRDefault="00523F02" w:rsidP="0089453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фасада, 2 штуки</w:t>
            </w:r>
            <w:r w:rsidR="00723A21"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E0599B" w:rsidRDefault="00523F02" w:rsidP="00523F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>ZSF.3502</w:t>
            </w:r>
            <w:r w:rsidR="00894538"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(код 8627)</w:t>
            </w:r>
          </w:p>
        </w:tc>
      </w:tr>
      <w:tr w:rsidR="00523F02" w:rsidRPr="00E0599B" w:rsidTr="00523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E0599B" w:rsidRDefault="00523F02" w:rsidP="00523F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>Заднее крепление TANDEMBOX R+L серое </w:t>
            </w:r>
            <w:r w:rsidR="00723A21"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>(код 8734)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E0599B" w:rsidRDefault="00523F02" w:rsidP="00523F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>Z30M000S.04</w:t>
            </w:r>
            <w:r w:rsidR="00894538"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(код 8734)</w:t>
            </w:r>
          </w:p>
        </w:tc>
      </w:tr>
      <w:tr w:rsidR="00523F02" w:rsidRPr="00E0599B" w:rsidTr="00523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E0599B" w:rsidRDefault="00523F02" w:rsidP="00523F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>Заглушка</w:t>
            </w:r>
            <w:r w:rsidRPr="00E0599B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TANDEMBOX R+L</w:t>
            </w:r>
            <w:r w:rsidR="000426DE" w:rsidRPr="00E0599B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(</w:t>
            </w:r>
            <w:r w:rsidR="000426DE"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>код</w:t>
            </w:r>
            <w:r w:rsidR="000426DE" w:rsidRPr="00E0599B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8752)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23F02" w:rsidRPr="00E0599B" w:rsidRDefault="00523F02" w:rsidP="00523F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>ZAA.230N</w:t>
            </w:r>
            <w:r w:rsidR="00894538"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94538" w:rsidRPr="00E0599B">
              <w:rPr>
                <w:rFonts w:eastAsia="Times New Roman" w:cs="Times New Roman"/>
                <w:sz w:val="18"/>
                <w:szCs w:val="18"/>
                <w:lang w:val="en-US" w:eastAsia="ru-RU"/>
              </w:rPr>
              <w:t>(</w:t>
            </w:r>
            <w:r w:rsidR="00894538" w:rsidRPr="00E0599B">
              <w:rPr>
                <w:rFonts w:eastAsia="Times New Roman" w:cs="Times New Roman"/>
                <w:sz w:val="18"/>
                <w:szCs w:val="18"/>
                <w:lang w:eastAsia="ru-RU"/>
              </w:rPr>
              <w:t>код</w:t>
            </w:r>
            <w:r w:rsidR="00894538" w:rsidRPr="00E0599B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8752)</w:t>
            </w:r>
          </w:p>
        </w:tc>
      </w:tr>
      <w:tr w:rsidR="0055195B" w:rsidRPr="00E0599B" w:rsidTr="00523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5195B" w:rsidRPr="00E0599B" w:rsidRDefault="00EB1171" w:rsidP="00523F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117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Адаптер к валу для </w:t>
            </w:r>
            <w:proofErr w:type="spellStart"/>
            <w:r w:rsidRPr="00EB1171">
              <w:rPr>
                <w:rFonts w:eastAsia="Times New Roman" w:cs="Times New Roman"/>
                <w:sz w:val="18"/>
                <w:szCs w:val="18"/>
                <w:lang w:eastAsia="ru-RU"/>
              </w:rPr>
              <w:t>синхрониз</w:t>
            </w:r>
            <w:proofErr w:type="spellEnd"/>
            <w:r w:rsidRPr="00EB1171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55195B" w:rsidRPr="00E0599B" w:rsidRDefault="00EB1171" w:rsidP="00523F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9506</w:t>
            </w:r>
          </w:p>
        </w:tc>
      </w:tr>
      <w:tr w:rsidR="00EB1171" w:rsidRPr="00EB1171" w:rsidTr="00523F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B1171" w:rsidRPr="00EB1171" w:rsidRDefault="00EB1171" w:rsidP="00523F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EB1171">
              <w:rPr>
                <w:rFonts w:eastAsia="Times New Roman" w:cs="Times New Roman"/>
                <w:sz w:val="18"/>
                <w:szCs w:val="18"/>
                <w:lang w:eastAsia="ru-RU"/>
              </w:rPr>
              <w:t>Вал</w:t>
            </w:r>
            <w:r w:rsidRPr="00EB1171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EB1171">
              <w:rPr>
                <w:rFonts w:eastAsia="Times New Roman" w:cs="Times New Roman"/>
                <w:sz w:val="18"/>
                <w:szCs w:val="18"/>
                <w:lang w:eastAsia="ru-RU"/>
              </w:rPr>
              <w:t>синхронизации</w:t>
            </w:r>
            <w:r w:rsidRPr="00EB1171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TIP-ON BLUMOTION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B1171" w:rsidRPr="00EB1171" w:rsidRDefault="00EB1171" w:rsidP="00523F0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9508</w:t>
            </w:r>
          </w:p>
        </w:tc>
      </w:tr>
    </w:tbl>
    <w:p w:rsidR="00723A21" w:rsidRPr="00EB1171" w:rsidRDefault="00723A21">
      <w:pPr>
        <w:rPr>
          <w:lang w:val="en-US"/>
        </w:rPr>
      </w:pPr>
    </w:p>
    <w:sectPr w:rsidR="00723A21" w:rsidRPr="00EB1171" w:rsidSect="00F5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F02"/>
    <w:rsid w:val="000426DE"/>
    <w:rsid w:val="000B361A"/>
    <w:rsid w:val="002A6869"/>
    <w:rsid w:val="004B1DCC"/>
    <w:rsid w:val="00523F02"/>
    <w:rsid w:val="0055195B"/>
    <w:rsid w:val="00617D2E"/>
    <w:rsid w:val="006403B6"/>
    <w:rsid w:val="00723A21"/>
    <w:rsid w:val="00894538"/>
    <w:rsid w:val="00D71AD4"/>
    <w:rsid w:val="00DF1767"/>
    <w:rsid w:val="00E0599B"/>
    <w:rsid w:val="00E50221"/>
    <w:rsid w:val="00E9724F"/>
    <w:rsid w:val="00EB1171"/>
    <w:rsid w:val="00F550A6"/>
    <w:rsid w:val="00FD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6"/>
  </w:style>
  <w:style w:type="paragraph" w:styleId="1">
    <w:name w:val="heading 1"/>
    <w:basedOn w:val="a"/>
    <w:link w:val="10"/>
    <w:uiPriority w:val="9"/>
    <w:qFormat/>
    <w:rsid w:val="00523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F02"/>
    <w:rPr>
      <w:b/>
      <w:bCs/>
    </w:rPr>
  </w:style>
  <w:style w:type="character" w:customStyle="1" w:styleId="apple-converted-space">
    <w:name w:val="apple-converted-space"/>
    <w:basedOn w:val="a0"/>
    <w:rsid w:val="00523F02"/>
  </w:style>
  <w:style w:type="character" w:styleId="a5">
    <w:name w:val="Hyperlink"/>
    <w:basedOn w:val="a0"/>
    <w:uiPriority w:val="99"/>
    <w:semiHidden/>
    <w:unhideWhenUsed/>
    <w:rsid w:val="00523F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F0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05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3619">
          <w:marLeft w:val="25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Ателье Aristo</dc:creator>
  <cp:keywords/>
  <dc:description/>
  <cp:lastModifiedBy>Vika</cp:lastModifiedBy>
  <cp:revision>7</cp:revision>
  <cp:lastPrinted>2017-04-17T06:03:00Z</cp:lastPrinted>
  <dcterms:created xsi:type="dcterms:W3CDTF">2016-07-27T08:24:00Z</dcterms:created>
  <dcterms:modified xsi:type="dcterms:W3CDTF">2021-05-18T02:52:00Z</dcterms:modified>
</cp:coreProperties>
</file>